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45B89">
      <w:pPr>
        <w:pStyle w:val="2"/>
        <w:rPr>
          <w:sz w:val="48"/>
          <w:szCs w:val="40"/>
        </w:rPr>
      </w:pPr>
      <w:bookmarkStart w:id="0" w:name="_Toc6980"/>
      <w:bookmarkStart w:id="1" w:name="_Toc534809201"/>
      <w:bookmarkStart w:id="2" w:name="_Toc24898"/>
      <w:r>
        <w:rPr>
          <w:rFonts w:hint="eastAsia"/>
          <w:sz w:val="48"/>
          <w:szCs w:val="40"/>
        </w:rPr>
        <w:t>上海中医药大学附属曙光医院安徽医院</w:t>
      </w:r>
    </w:p>
    <w:p w14:paraId="2067CE6D">
      <w:pPr>
        <w:pStyle w:val="2"/>
      </w:pPr>
      <w:r>
        <w:rPr>
          <w:rFonts w:hint="eastAsia"/>
        </w:rPr>
        <w:t>（五万元以下信息类设备、服务采购）</w:t>
      </w:r>
    </w:p>
    <w:p w14:paraId="2F320716">
      <w:pPr>
        <w:pStyle w:val="2"/>
      </w:pPr>
    </w:p>
    <w:p w14:paraId="2E797365">
      <w:pPr>
        <w:pStyle w:val="2"/>
      </w:pPr>
    </w:p>
    <w:p w14:paraId="2EE0340B">
      <w:pPr>
        <w:pStyle w:val="2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14:paraId="264EA29A">
      <w:pPr>
        <w:rPr>
          <w:rFonts w:ascii="宋体" w:hAnsi="宋体"/>
          <w:b/>
          <w:bCs/>
          <w:sz w:val="28"/>
          <w:szCs w:val="28"/>
        </w:rPr>
      </w:pPr>
    </w:p>
    <w:p w14:paraId="2D1F8291">
      <w:pPr>
        <w:rPr>
          <w:rFonts w:ascii="宋体" w:hAnsi="宋体"/>
          <w:b/>
          <w:bCs/>
          <w:sz w:val="28"/>
          <w:szCs w:val="28"/>
        </w:rPr>
      </w:pPr>
    </w:p>
    <w:p w14:paraId="5374E04A">
      <w:pPr>
        <w:rPr>
          <w:rFonts w:ascii="宋体" w:hAnsi="宋体"/>
          <w:b/>
          <w:bCs/>
          <w:sz w:val="28"/>
          <w:szCs w:val="28"/>
        </w:rPr>
      </w:pPr>
    </w:p>
    <w:p w14:paraId="5ABC8062">
      <w:pPr>
        <w:rPr>
          <w:rFonts w:ascii="宋体" w:hAnsi="宋体"/>
          <w:b/>
          <w:bCs/>
          <w:sz w:val="28"/>
          <w:szCs w:val="28"/>
        </w:rPr>
      </w:pPr>
    </w:p>
    <w:p w14:paraId="0ECAAD56">
      <w:pPr>
        <w:rPr>
          <w:rFonts w:ascii="宋体" w:hAnsi="宋体"/>
          <w:b/>
          <w:bCs/>
          <w:sz w:val="28"/>
          <w:szCs w:val="28"/>
        </w:rPr>
      </w:pPr>
    </w:p>
    <w:p w14:paraId="3E4B6048">
      <w:pPr>
        <w:rPr>
          <w:rFonts w:ascii="宋体" w:hAnsi="宋体"/>
          <w:b/>
          <w:bCs/>
          <w:sz w:val="28"/>
          <w:szCs w:val="28"/>
        </w:rPr>
      </w:pPr>
    </w:p>
    <w:p w14:paraId="1F0B2989">
      <w:pPr>
        <w:rPr>
          <w:rFonts w:ascii="宋体" w:hAnsi="宋体"/>
          <w:b/>
          <w:bCs/>
          <w:sz w:val="28"/>
          <w:szCs w:val="28"/>
        </w:rPr>
      </w:pPr>
    </w:p>
    <w:p w14:paraId="0D4516F3">
      <w:pPr>
        <w:rPr>
          <w:rFonts w:ascii="宋体" w:hAnsi="宋体"/>
          <w:b/>
          <w:bCs/>
          <w:sz w:val="28"/>
          <w:szCs w:val="28"/>
        </w:rPr>
      </w:pPr>
    </w:p>
    <w:p w14:paraId="1E8B6DE2">
      <w:pPr>
        <w:rPr>
          <w:rFonts w:ascii="宋体" w:hAnsi="宋体"/>
          <w:b/>
          <w:bCs/>
          <w:sz w:val="28"/>
          <w:szCs w:val="28"/>
        </w:rPr>
      </w:pPr>
    </w:p>
    <w:p w14:paraId="5AC6E8EB">
      <w:pPr>
        <w:rPr>
          <w:rFonts w:ascii="宋体" w:hAnsi="宋体"/>
          <w:b/>
          <w:bCs/>
          <w:sz w:val="28"/>
          <w:szCs w:val="28"/>
        </w:rPr>
      </w:pPr>
    </w:p>
    <w:p w14:paraId="6E55260D">
      <w:pPr>
        <w:rPr>
          <w:rFonts w:ascii="宋体" w:hAnsi="宋体"/>
          <w:b/>
          <w:bCs/>
          <w:sz w:val="28"/>
          <w:szCs w:val="28"/>
        </w:rPr>
      </w:pPr>
    </w:p>
    <w:p w14:paraId="4F3A4078">
      <w:pPr>
        <w:rPr>
          <w:rFonts w:ascii="宋体" w:hAnsi="宋体"/>
          <w:b/>
          <w:bCs/>
          <w:sz w:val="28"/>
          <w:szCs w:val="28"/>
        </w:rPr>
      </w:pPr>
    </w:p>
    <w:p w14:paraId="74E6A71F">
      <w:pPr>
        <w:rPr>
          <w:rFonts w:ascii="宋体" w:hAnsi="宋体"/>
          <w:b/>
          <w:bCs/>
          <w:sz w:val="28"/>
          <w:szCs w:val="28"/>
        </w:rPr>
      </w:pPr>
    </w:p>
    <w:p w14:paraId="5C6A4A90">
      <w:pPr>
        <w:rPr>
          <w:rFonts w:ascii="宋体" w:hAnsi="宋体"/>
          <w:b/>
          <w:bCs/>
          <w:sz w:val="28"/>
          <w:szCs w:val="28"/>
        </w:rPr>
      </w:pPr>
    </w:p>
    <w:p w14:paraId="38129D81">
      <w:pPr>
        <w:rPr>
          <w:rFonts w:ascii="宋体" w:hAnsi="宋体"/>
          <w:b/>
          <w:bCs/>
          <w:sz w:val="28"/>
          <w:szCs w:val="28"/>
        </w:rPr>
      </w:pPr>
    </w:p>
    <w:p w14:paraId="163FBDB5">
      <w:pPr>
        <w:rPr>
          <w:rFonts w:ascii="宋体" w:hAnsi="宋体"/>
          <w:b/>
          <w:bCs/>
          <w:sz w:val="28"/>
          <w:szCs w:val="28"/>
        </w:rPr>
      </w:pPr>
    </w:p>
    <w:p w14:paraId="5C99F201">
      <w:pPr>
        <w:rPr>
          <w:rFonts w:ascii="宋体" w:hAnsi="宋体"/>
          <w:b/>
          <w:bCs/>
          <w:sz w:val="28"/>
          <w:szCs w:val="28"/>
        </w:rPr>
      </w:pPr>
    </w:p>
    <w:p w14:paraId="650C2397">
      <w:pPr>
        <w:rPr>
          <w:rFonts w:ascii="宋体" w:hAnsi="宋体"/>
          <w:b/>
          <w:bCs/>
          <w:sz w:val="28"/>
          <w:szCs w:val="28"/>
        </w:rPr>
      </w:pPr>
    </w:p>
    <w:p w14:paraId="69D7031F">
      <w:pPr>
        <w:rPr>
          <w:rFonts w:ascii="宋体" w:hAnsi="宋体"/>
          <w:b/>
          <w:bCs/>
          <w:sz w:val="28"/>
          <w:szCs w:val="28"/>
        </w:rPr>
      </w:pPr>
    </w:p>
    <w:p w14:paraId="2D5EE5F0">
      <w:pPr>
        <w:rPr>
          <w:rFonts w:ascii="宋体" w:hAnsi="宋体"/>
          <w:b/>
          <w:bCs/>
          <w:sz w:val="28"/>
          <w:szCs w:val="28"/>
        </w:rPr>
      </w:pPr>
    </w:p>
    <w:p w14:paraId="026ADE18">
      <w:pPr>
        <w:rPr>
          <w:rFonts w:ascii="宋体" w:hAnsi="宋体"/>
          <w:b/>
          <w:bCs/>
          <w:sz w:val="28"/>
          <w:szCs w:val="28"/>
        </w:rPr>
      </w:pPr>
    </w:p>
    <w:p w14:paraId="2ACE40A8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年   月   日</w:t>
      </w:r>
    </w:p>
    <w:p w14:paraId="623CA8CF">
      <w:pPr>
        <w:pStyle w:val="2"/>
      </w:pPr>
    </w:p>
    <w:p w14:paraId="512EF320">
      <w:pPr>
        <w:pStyle w:val="18"/>
        <w:spacing w:line="480" w:lineRule="auto"/>
        <w:ind w:left="883" w:hanging="883" w:hangingChars="200"/>
        <w:jc w:val="center"/>
        <w:outlineLvl w:val="1"/>
        <w:rPr>
          <w:sz w:val="32"/>
          <w:szCs w:val="40"/>
        </w:rPr>
      </w:pPr>
      <w:r>
        <w:rPr>
          <w:rFonts w:hint="eastAsia" w:ascii="宋体" w:hAnsi="宋体"/>
          <w:b/>
          <w:bCs/>
          <w:sz w:val="44"/>
          <w:szCs w:val="44"/>
        </w:rPr>
        <w:t>目   录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650"/>
        <w:gridCol w:w="2096"/>
      </w:tblGrid>
      <w:tr w14:paraId="4FFC5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5915E53A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14:paraId="3D0013A2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14:paraId="2BC2FEF4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页码范围</w:t>
            </w:r>
          </w:p>
        </w:tc>
      </w:tr>
      <w:tr w14:paraId="012F8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43BA7829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14:paraId="67C89BFD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09CB3159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65C3F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21788A04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14:paraId="20FD3FCA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525EF5BD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4D6A1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00FA363E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60815209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35BA9DE3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02229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63157E29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4401F567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66531017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3CC9A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6CC35CC7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14:paraId="303C4E1F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2A55B5C0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14:paraId="5A566F8F"/>
    <w:p w14:paraId="094C4704">
      <w:pPr>
        <w:ind w:firstLine="426"/>
        <w:rPr>
          <w:rFonts w:ascii="华文中宋" w:hAnsi="华文中宋" w:eastAsia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14:paraId="353CBCB7">
      <w:pPr>
        <w:ind w:firstLine="426"/>
        <w:rPr>
          <w:rFonts w:ascii="华文中宋" w:hAnsi="华文中宋" w:eastAsia="华文中宋" w:cs="华文中宋"/>
          <w:sz w:val="28"/>
          <w:szCs w:val="28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7" w:h="16840"/>
          <w:pgMar w:top="1246" w:right="1701" w:bottom="1246" w:left="1701" w:header="720" w:footer="720" w:gutter="0"/>
          <w:cols w:space="720" w:num="1"/>
          <w:titlePg/>
          <w:docGrid w:linePitch="286" w:charSpace="0"/>
        </w:sectPr>
      </w:pPr>
    </w:p>
    <w:p w14:paraId="4691C88E">
      <w:pPr>
        <w:pStyle w:val="2"/>
      </w:pPr>
      <w:r>
        <w:rPr>
          <w:rFonts w:hint="eastAsia"/>
        </w:rPr>
        <w:t>一、法定代表人授权书</w:t>
      </w:r>
    </w:p>
    <w:p w14:paraId="667ABCA9">
      <w:pPr>
        <w:pStyle w:val="19"/>
      </w:pPr>
    </w:p>
    <w:p w14:paraId="0748A559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hint="eastAsia" w:ascii="宋体"/>
          <w:sz w:val="24"/>
        </w:rPr>
        <w:t>的在下面签字或盖章的</w:t>
      </w:r>
      <w:r>
        <w:rPr>
          <w:sz w:val="24"/>
        </w:rPr>
        <w:t>[</w:t>
      </w:r>
      <w:r>
        <w:rPr>
          <w:rFonts w:hint="eastAsia" w:ascii="宋体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代表本公司授权</w:t>
      </w:r>
      <w:r>
        <w:rPr>
          <w:sz w:val="24"/>
        </w:rPr>
        <w:t>[</w:t>
      </w:r>
      <w:r>
        <w:rPr>
          <w:rFonts w:hint="eastAsia" w:ascii="宋体"/>
          <w:sz w:val="24"/>
        </w:rPr>
        <w:t>单位名称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</w:rPr>
        <w:t>[</w:t>
      </w:r>
      <w:r>
        <w:rPr>
          <w:rFonts w:hint="eastAsia" w:ascii="宋体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373D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54CED4E2">
            <w:pPr>
              <w:pStyle w:val="19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5D7E05B2">
            <w:pPr>
              <w:pStyle w:val="20"/>
              <w:ind w:firstLine="482"/>
              <w:rPr>
                <w:rFonts w:ascii="宋体"/>
                <w:sz w:val="24"/>
              </w:rPr>
            </w:pPr>
          </w:p>
          <w:p w14:paraId="38A167C7">
            <w:pPr>
              <w:pStyle w:val="12"/>
              <w:ind w:firstLine="480"/>
              <w:rPr>
                <w:rFonts w:ascii="宋体"/>
                <w:sz w:val="24"/>
              </w:rPr>
            </w:pPr>
          </w:p>
          <w:p w14:paraId="669DF3E9">
            <w:pPr>
              <w:rPr>
                <w:rFonts w:ascii="宋体"/>
                <w:sz w:val="24"/>
              </w:rPr>
            </w:pPr>
          </w:p>
          <w:p w14:paraId="76DB3F14">
            <w:pPr>
              <w:pStyle w:val="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身份证正面</w:t>
            </w:r>
          </w:p>
          <w:p w14:paraId="5B33CED0">
            <w:pPr>
              <w:rPr>
                <w:rFonts w:ascii="宋体"/>
                <w:sz w:val="24"/>
              </w:rPr>
            </w:pPr>
          </w:p>
          <w:p w14:paraId="1453FC39">
            <w:pPr>
              <w:pStyle w:val="2"/>
              <w:rPr>
                <w:rFonts w:ascii="宋体"/>
                <w:sz w:val="24"/>
              </w:rPr>
            </w:pPr>
          </w:p>
          <w:p w14:paraId="592BEAE0"/>
        </w:tc>
        <w:tc>
          <w:tcPr>
            <w:tcW w:w="4361" w:type="dxa"/>
          </w:tcPr>
          <w:p w14:paraId="2D2D0DE8">
            <w:pPr>
              <w:pStyle w:val="19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363C5DE3">
            <w:pPr>
              <w:pStyle w:val="20"/>
              <w:ind w:firstLine="482"/>
              <w:rPr>
                <w:rFonts w:ascii="宋体"/>
                <w:sz w:val="24"/>
              </w:rPr>
            </w:pPr>
          </w:p>
          <w:p w14:paraId="25C9CE96">
            <w:pPr>
              <w:pStyle w:val="12"/>
              <w:ind w:firstLine="480"/>
              <w:rPr>
                <w:rFonts w:ascii="宋体"/>
                <w:sz w:val="24"/>
              </w:rPr>
            </w:pPr>
          </w:p>
          <w:p w14:paraId="721B5A34">
            <w:pPr>
              <w:rPr>
                <w:rFonts w:ascii="宋体"/>
                <w:sz w:val="24"/>
              </w:rPr>
            </w:pPr>
          </w:p>
          <w:p w14:paraId="4C40A114">
            <w:pPr>
              <w:pStyle w:val="2"/>
            </w:pPr>
            <w:r>
              <w:rPr>
                <w:rFonts w:hint="eastAsia" w:ascii="宋体"/>
                <w:sz w:val="24"/>
              </w:rPr>
              <w:t>身份证背面</w:t>
            </w:r>
          </w:p>
        </w:tc>
      </w:tr>
    </w:tbl>
    <w:p w14:paraId="40DAB6F8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14:paraId="47612918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代理人情况：</w:t>
      </w:r>
    </w:p>
    <w:p w14:paraId="78BBF030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姓名：</w:t>
      </w:r>
      <w:r>
        <w:rPr>
          <w:rFonts w:hint="eastAsia" w:ascii="宋体"/>
          <w:sz w:val="24"/>
          <w:u w:val="single"/>
        </w:rPr>
        <w:t xml:space="preserve">__________ ________ </w:t>
      </w:r>
      <w:r>
        <w:rPr>
          <w:rFonts w:hint="eastAsia" w:ascii="宋体"/>
          <w:sz w:val="24"/>
        </w:rPr>
        <w:t xml:space="preserve">  职务/职称：____________________</w:t>
      </w:r>
    </w:p>
    <w:p w14:paraId="57269F00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地址：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邮编：_________________________</w:t>
      </w:r>
    </w:p>
    <w:p w14:paraId="60F2596A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电话：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传真：_________________________</w:t>
      </w:r>
    </w:p>
    <w:p w14:paraId="248D4AC6">
      <w:pPr>
        <w:spacing w:before="156" w:beforeLines="50" w:after="156" w:afterLines="50" w:line="360" w:lineRule="auto"/>
        <w:ind w:firstLine="3600" w:firstLineChars="1500"/>
        <w:rPr>
          <w:rFonts w:ascii="宋体"/>
          <w:sz w:val="24"/>
        </w:rPr>
      </w:pPr>
      <w:r>
        <w:rPr>
          <w:rFonts w:hint="eastAsia" w:ascii="宋体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14:paraId="32FD39DF">
      <w:pPr>
        <w:spacing w:line="440" w:lineRule="exact"/>
        <w:ind w:firstLine="3600" w:firstLineChars="15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投标人电子签章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</w:p>
    <w:p w14:paraId="64DDEAAF">
      <w:pPr>
        <w:spacing w:before="156" w:beforeLines="50" w:after="156" w:afterLines="50" w:line="360" w:lineRule="auto"/>
        <w:ind w:firstLine="5520" w:firstLineChars="2300"/>
        <w:rPr>
          <w:sz w:val="24"/>
        </w:rPr>
      </w:pPr>
      <w:r>
        <w:rPr>
          <w:rFonts w:hint="eastAsia"/>
          <w:sz w:val="24"/>
        </w:rPr>
        <w:t>年   月   日</w:t>
      </w:r>
    </w:p>
    <w:p w14:paraId="2D10854B">
      <w:pPr>
        <w:pStyle w:val="21"/>
        <w:spacing w:line="400" w:lineRule="exact"/>
        <w:ind w:left="420" w:hanging="420" w:hanging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二、报价单</w:t>
      </w:r>
    </w:p>
    <w:p w14:paraId="0C7DBA2F">
      <w:pPr>
        <w:pStyle w:val="12"/>
        <w:ind w:left="0" w:leftChars="0" w:firstLine="0" w:firstLineChars="0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1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 w14:paraId="1D44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34CF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BAD4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14:paraId="7B98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2EE306D6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3E835E35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55DA9508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548F625C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DDA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3E5220AA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4F87F42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97933B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人民币大写：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3DF64F9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4AB7A96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人民币小写：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579C0DA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126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77A5968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63190F4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15B1C31F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质保期：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年</w:t>
            </w:r>
          </w:p>
          <w:p w14:paraId="2A338AF5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1BF289B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其他优惠：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14:paraId="5CB8765E">
            <w:pPr>
              <w:pStyle w:val="2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14:paraId="67F9BCB4">
            <w:pPr>
              <w:pStyle w:val="2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14:paraId="4AD1F457">
      <w:pPr>
        <w:ind w:left="900" w:leftChars="86" w:hanging="720" w:hangingChars="300"/>
        <w:rPr>
          <w:rFonts w:ascii="宋体" w:hAnsi="宋体"/>
          <w:sz w:val="24"/>
        </w:rPr>
      </w:pPr>
    </w:p>
    <w:p w14:paraId="01C1866C">
      <w:pPr>
        <w:ind w:left="840" w:leftChars="286" w:hanging="240" w:hangingChars="100"/>
        <w:rPr>
          <w:rFonts w:ascii="宋体" w:hAnsi="宋体"/>
          <w:sz w:val="24"/>
        </w:rPr>
      </w:pPr>
    </w:p>
    <w:p w14:paraId="739AC475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公章：</w:t>
      </w:r>
    </w:p>
    <w:p w14:paraId="31623B40">
      <w:pPr>
        <w:ind w:firstLine="1470" w:firstLineChars="700"/>
        <w:rPr>
          <w:dstrike/>
        </w:rPr>
        <w:sectPr>
          <w:headerReference r:id="rId7" w:type="default"/>
          <w:footerReference r:id="rId8" w:type="default"/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010FB0CD">
      <w:pPr>
        <w:pStyle w:val="2"/>
      </w:pPr>
      <w:r>
        <w:rPr>
          <w:rFonts w:hint="eastAsia"/>
        </w:rPr>
        <w:t>三、分项报价表</w:t>
      </w:r>
    </w:p>
    <w:p w14:paraId="0F9DC9DF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Style w:val="13"/>
        <w:tblW w:w="49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994"/>
        <w:gridCol w:w="898"/>
        <w:gridCol w:w="898"/>
        <w:gridCol w:w="1262"/>
        <w:gridCol w:w="1262"/>
        <w:gridCol w:w="901"/>
      </w:tblGrid>
      <w:tr w14:paraId="6958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88" w:type="pct"/>
            <w:vAlign w:val="center"/>
          </w:tcPr>
          <w:p w14:paraId="008EEEF2">
            <w:pPr>
              <w:pStyle w:val="22"/>
              <w:widowControl w:val="0"/>
              <w:spacing w:before="0" w:beforeAutospacing="0" w:after="0" w:afterAutospacing="0"/>
              <w:rPr>
                <w:rFonts w:ascii="宋体" w:hAnsi="宋体" w:eastAsia="宋体"/>
                <w:bCs w:val="0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14:paraId="60684F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14:paraId="536B535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14:paraId="305AB66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14:paraId="644915D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单价</w:t>
            </w:r>
          </w:p>
          <w:p w14:paraId="5ACE28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14:paraId="7EA60C7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小计</w:t>
            </w:r>
          </w:p>
          <w:p w14:paraId="520A31E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14:paraId="4E151D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5498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  <w:tcBorders>
              <w:bottom w:val="single" w:color="auto" w:sz="4" w:space="0"/>
            </w:tcBorders>
          </w:tcPr>
          <w:p w14:paraId="29872F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4" w:type="pct"/>
          </w:tcPr>
          <w:p w14:paraId="09EF515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4F3A3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67BD74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113CA8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54D6D0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2F557546">
            <w:pPr>
              <w:rPr>
                <w:rFonts w:ascii="宋体" w:hAnsi="宋体"/>
                <w:sz w:val="24"/>
              </w:rPr>
            </w:pPr>
          </w:p>
        </w:tc>
      </w:tr>
      <w:tr w14:paraId="22D0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17F2CE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44" w:type="pct"/>
          </w:tcPr>
          <w:p w14:paraId="37484B6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12464F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381F55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76D9ED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9BCCE2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42E57269">
            <w:pPr>
              <w:rPr>
                <w:rFonts w:ascii="宋体" w:hAnsi="宋体"/>
                <w:sz w:val="24"/>
              </w:rPr>
            </w:pPr>
          </w:p>
        </w:tc>
      </w:tr>
      <w:tr w14:paraId="1C00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1CFA51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44" w:type="pct"/>
          </w:tcPr>
          <w:p w14:paraId="4AEE9F9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F21F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198BCCF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3F067D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AB598E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289DEA09">
            <w:pPr>
              <w:rPr>
                <w:rFonts w:ascii="宋体" w:hAnsi="宋体"/>
                <w:sz w:val="24"/>
              </w:rPr>
            </w:pPr>
          </w:p>
        </w:tc>
      </w:tr>
      <w:tr w14:paraId="6007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4718DC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44" w:type="pct"/>
          </w:tcPr>
          <w:p w14:paraId="0F81FB4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DD05EC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59E3D50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D21F75B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068B69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6C51DBA">
            <w:pPr>
              <w:rPr>
                <w:rFonts w:ascii="宋体" w:hAnsi="宋体"/>
                <w:sz w:val="24"/>
              </w:rPr>
            </w:pPr>
          </w:p>
        </w:tc>
      </w:tr>
      <w:tr w14:paraId="2CD0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00038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644" w:type="pct"/>
          </w:tcPr>
          <w:p w14:paraId="75A81D4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657E51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DA5B94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228C0B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921127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1232799B">
            <w:pPr>
              <w:rPr>
                <w:rFonts w:ascii="宋体" w:hAnsi="宋体"/>
                <w:sz w:val="24"/>
              </w:rPr>
            </w:pPr>
          </w:p>
        </w:tc>
      </w:tr>
      <w:tr w14:paraId="174D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49C05F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644" w:type="pct"/>
          </w:tcPr>
          <w:p w14:paraId="50441A0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69D0BFF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A7E0A34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B561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9AB4CE3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36DDBCFE">
            <w:pPr>
              <w:rPr>
                <w:rFonts w:ascii="宋体" w:hAnsi="宋体"/>
                <w:sz w:val="24"/>
              </w:rPr>
            </w:pPr>
          </w:p>
        </w:tc>
      </w:tr>
      <w:tr w14:paraId="2C26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79D9B7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644" w:type="pct"/>
          </w:tcPr>
          <w:p w14:paraId="1BD06C9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B3FE1E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57C9040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F1F9DA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DF9FD0B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4AF23C00">
            <w:pPr>
              <w:rPr>
                <w:rFonts w:ascii="宋体" w:hAnsi="宋体"/>
                <w:sz w:val="24"/>
              </w:rPr>
            </w:pPr>
          </w:p>
        </w:tc>
      </w:tr>
      <w:tr w14:paraId="18F2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51A71E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644" w:type="pct"/>
          </w:tcPr>
          <w:p w14:paraId="488A066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9E231BB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5C62953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05DE47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C1B163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09F179A9">
            <w:pPr>
              <w:rPr>
                <w:rFonts w:ascii="宋体" w:hAnsi="宋体"/>
                <w:sz w:val="24"/>
              </w:rPr>
            </w:pPr>
          </w:p>
        </w:tc>
      </w:tr>
      <w:tr w14:paraId="6AF7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503AA6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4F22C8E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633E8F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B99152A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DDFCAA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6DDE7F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0F8EF576">
            <w:pPr>
              <w:rPr>
                <w:rFonts w:ascii="宋体" w:hAnsi="宋体"/>
                <w:sz w:val="24"/>
              </w:rPr>
            </w:pPr>
          </w:p>
        </w:tc>
      </w:tr>
      <w:tr w14:paraId="0569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1C473D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04FB36B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4F19B2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6D8D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22A81BA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D88E36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7C3286C8">
            <w:pPr>
              <w:rPr>
                <w:rFonts w:ascii="宋体" w:hAnsi="宋体"/>
                <w:sz w:val="24"/>
              </w:rPr>
            </w:pPr>
          </w:p>
        </w:tc>
      </w:tr>
      <w:tr w14:paraId="719B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128694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7B86DE4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B20F50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6641A6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AA595F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7022B0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829D2A1">
            <w:pPr>
              <w:rPr>
                <w:rFonts w:ascii="宋体" w:hAnsi="宋体"/>
                <w:sz w:val="24"/>
              </w:rPr>
            </w:pPr>
          </w:p>
        </w:tc>
      </w:tr>
      <w:tr w14:paraId="7E8B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48D6BA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1A8BAF53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433A9FB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8865CF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A57F3B3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41CC590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65B32E53">
            <w:pPr>
              <w:rPr>
                <w:rFonts w:ascii="宋体" w:hAnsi="宋体"/>
                <w:sz w:val="24"/>
              </w:rPr>
            </w:pPr>
          </w:p>
        </w:tc>
      </w:tr>
      <w:tr w14:paraId="5C3A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132" w:type="pct"/>
            <w:gridSpan w:val="2"/>
            <w:vAlign w:val="center"/>
          </w:tcPr>
          <w:p w14:paraId="1005A741">
            <w:pPr>
              <w:pStyle w:val="2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合计（元）/总价</w:t>
            </w:r>
          </w:p>
        </w:tc>
        <w:tc>
          <w:tcPr>
            <w:tcW w:w="2867" w:type="pct"/>
            <w:gridSpan w:val="5"/>
          </w:tcPr>
          <w:p w14:paraId="4B96BF56">
            <w:pPr>
              <w:rPr>
                <w:rFonts w:ascii="宋体" w:hAnsi="宋体"/>
                <w:sz w:val="24"/>
              </w:rPr>
            </w:pPr>
          </w:p>
        </w:tc>
      </w:tr>
    </w:tbl>
    <w:p w14:paraId="4AD4E537">
      <w:pPr>
        <w:pStyle w:val="8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sz w:val="24"/>
        </w:rPr>
        <w:t>投标人电子签章：</w:t>
      </w:r>
    </w:p>
    <w:p w14:paraId="18A5C070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14:paraId="7BC1F4B5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注：</w:t>
      </w:r>
    </w:p>
    <w:p w14:paraId="7AEE7266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14:paraId="25EB60D2">
      <w:pPr>
        <w:pStyle w:val="3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四、投标人营业执照</w:t>
      </w:r>
    </w:p>
    <w:p w14:paraId="349BF2A4">
      <w:pPr>
        <w:pStyle w:val="3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五、技术参数证明材料</w:t>
      </w:r>
    </w:p>
    <w:p w14:paraId="257EACDF">
      <w:pPr>
        <w:pStyle w:val="6"/>
      </w:pPr>
    </w:p>
    <w:p w14:paraId="65F683F8">
      <w:pPr>
        <w:pStyle w:val="6"/>
      </w:pPr>
    </w:p>
    <w:p w14:paraId="09340417">
      <w:pPr>
        <w:pStyle w:val="6"/>
        <w:rPr>
          <w:sz w:val="28"/>
          <w:szCs w:val="28"/>
        </w:rPr>
      </w:pPr>
    </w:p>
    <w:p w14:paraId="65027601">
      <w:pPr>
        <w:pStyle w:val="6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14:paraId="307D2E9D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14:paraId="7F9AD9D9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14:paraId="2360012F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14:paraId="26CFD6FC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14:paraId="43702A2E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14:paraId="535604CB">
      <w:pPr>
        <w:rPr>
          <w:sz w:val="28"/>
          <w:szCs w:val="28"/>
        </w:rPr>
      </w:pPr>
    </w:p>
    <w:p w14:paraId="011CE5B2">
      <w:pPr>
        <w:jc w:val="center"/>
        <w:rPr>
          <w:rFonts w:ascii="宋体" w:hAnsi="宋体"/>
          <w:bCs/>
          <w:szCs w:val="28"/>
        </w:rPr>
        <w:sectPr>
          <w:headerReference r:id="rId11" w:type="first"/>
          <w:headerReference r:id="rId9" w:type="default"/>
          <w:headerReference r:id="rId10" w:type="even"/>
          <w:pgSz w:w="11907" w:h="16840"/>
          <w:pgMar w:top="1440" w:right="1107" w:bottom="935" w:left="1797" w:header="720" w:footer="720" w:gutter="0"/>
          <w:cols w:space="720" w:num="1"/>
          <w:titlePg/>
          <w:docGrid w:linePitch="286" w:charSpace="0"/>
        </w:sectPr>
      </w:pPr>
      <w:r>
        <w:rPr>
          <w:bCs/>
          <w:sz w:val="30"/>
        </w:rPr>
        <w:br w:type="page"/>
      </w:r>
    </w:p>
    <w:p w14:paraId="3E63FE17">
      <w:pPr>
        <w:pStyle w:val="2"/>
      </w:pPr>
      <w:r>
        <w:rPr>
          <w:rFonts w:hint="eastAsia"/>
        </w:rPr>
        <w:t>六、所投产品业绩</w:t>
      </w:r>
    </w:p>
    <w:p w14:paraId="7974E2AC">
      <w:pPr>
        <w:spacing w:line="360" w:lineRule="auto"/>
        <w:jc w:val="center"/>
        <w:rPr>
          <w:b/>
          <w:sz w:val="24"/>
        </w:rPr>
      </w:pPr>
    </w:p>
    <w:p w14:paraId="65074739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14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16"/>
        <w:gridCol w:w="1602"/>
        <w:gridCol w:w="1705"/>
        <w:gridCol w:w="2080"/>
        <w:gridCol w:w="1296"/>
      </w:tblGrid>
      <w:tr w14:paraId="0C38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7388C6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14:paraId="33CE891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14:paraId="1E3FB1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14:paraId="08CB4E2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14:paraId="106203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14:paraId="104F783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14:paraId="4124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319A8D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14:paraId="6BFB904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15BBC15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4D198A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2A913B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41A059C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344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6E5C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14:paraId="372024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2CE224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4C8C7C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172298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6E6E642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DC0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9B2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14:paraId="0E29A0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6C7BEA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5D58ABA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70C1777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5BB0D2D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845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0" w:type="dxa"/>
            <w:gridSpan w:val="5"/>
          </w:tcPr>
          <w:p w14:paraId="17B204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14:paraId="3E141849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3111D80E">
      <w:pPr>
        <w:pStyle w:val="2"/>
        <w:rPr>
          <w:rFonts w:hint="eastAsia"/>
        </w:rPr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534809203"/>
      <w:bookmarkStart w:id="4" w:name="_Toc11681"/>
      <w:bookmarkStart w:id="5" w:name="_Toc15421"/>
      <w:r>
        <w:rPr>
          <w:rFonts w:hint="eastAsia"/>
        </w:rPr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p w14:paraId="3BBF3DFF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笔记本一台：</w:t>
      </w:r>
    </w:p>
    <w:p w14:paraId="0CCB080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显卡型号：集成显卡</w:t>
      </w:r>
    </w:p>
    <w:p w14:paraId="6F7BAD4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最大支持容量：96GB</w:t>
      </w:r>
    </w:p>
    <w:p w14:paraId="2276905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插槽数量：2 个</w:t>
      </w:r>
    </w:p>
    <w:p w14:paraId="158B421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内存频率：5600MHz</w:t>
      </w:r>
    </w:p>
    <w:p w14:paraId="28FE03A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USB-A 接口数：2 个</w:t>
      </w:r>
    </w:p>
    <w:p w14:paraId="3EB3100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显示端口：HDMI 2.0 接口 USB-C (DP)</w:t>
      </w:r>
    </w:p>
    <w:p w14:paraId="46A8C09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USB-C 接口数量：2 个</w:t>
      </w:r>
    </w:p>
    <w:p w14:paraId="78A3986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键盘：单色背光键盘 全尺寸键盘</w:t>
      </w:r>
    </w:p>
    <w:p w14:paraId="7E6E83B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摄像头类型：人脸识别</w:t>
      </w:r>
    </w:p>
    <w:p w14:paraId="58FAC18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蓝牙连接：支持蓝牙</w:t>
      </w:r>
    </w:p>
    <w:p w14:paraId="1154C4B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无线网卡：双天线 Wi-Fi 6</w:t>
      </w:r>
    </w:p>
    <w:p w14:paraId="717EFA5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线程数：16 线程</w:t>
      </w:r>
    </w:p>
    <w:p w14:paraId="721DA79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CPU 型号：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不低于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Intel Core Ultra 7 255 H</w:t>
      </w:r>
    </w:p>
    <w:p w14:paraId="6876C10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屏幕分辨率：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不低于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2880*1800</w:t>
      </w:r>
    </w:p>
    <w:p w14:paraId="2BA44ED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屏幕类型：OLED</w:t>
      </w:r>
    </w:p>
    <w:p w14:paraId="43B01F9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屏幕刷新率：120Hz</w:t>
      </w:r>
    </w:p>
    <w:p w14:paraId="40E2877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屏幕尺寸：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不低于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16 英寸</w:t>
      </w:r>
    </w:p>
    <w:p w14:paraId="1146F34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显卡：Intel 核显</w:t>
      </w:r>
    </w:p>
    <w:p w14:paraId="502C7B7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内存容量：32GB</w:t>
      </w:r>
    </w:p>
    <w:p w14:paraId="095B050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处理器 (CPU)：酷睿 Ultra2 代</w:t>
      </w:r>
    </w:p>
    <w:p w14:paraId="5E75301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屏幕特性：OLED 高色域 (100% sRGB) 高分辨率 (2K 以上)</w:t>
      </w:r>
    </w:p>
    <w:p w14:paraId="71653E1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系统：Windows 11 家庭中文版</w:t>
      </w:r>
    </w:p>
    <w:p w14:paraId="0054C4A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扩展性：硬盘扩展 内存扩展</w:t>
      </w:r>
    </w:p>
    <w:p w14:paraId="010C4BF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屏幕比例：16:10</w:t>
      </w:r>
    </w:p>
    <w:p w14:paraId="725482E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接口支持：全功能 Type-C HDMI USB-A 读卡器</w:t>
      </w:r>
    </w:p>
    <w:p w14:paraId="44C682F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便利功能：数字小键盘 人脸识别 摄像头隐私开关</w:t>
      </w:r>
    </w:p>
    <w:p w14:paraId="6D32768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硬盘容量：1TB</w:t>
      </w:r>
    </w:p>
    <w:p w14:paraId="7204C32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6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电视一台：</w:t>
      </w:r>
      <w:bookmarkEnd w:id="6"/>
    </w:p>
    <w:p w14:paraId="73224349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显示类型：LCD 显示</w:t>
      </w:r>
    </w:p>
    <w:p w14:paraId="4DE84E4E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屏幕分辨率：超高清 4K</w:t>
      </w:r>
    </w:p>
    <w:p w14:paraId="1410DD30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色域值：78%</w:t>
      </w:r>
    </w:p>
    <w:p w14:paraId="18236136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屏幕尺寸：75 英寸</w:t>
      </w:r>
    </w:p>
    <w:p w14:paraId="7982FBEF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色域标准：DCI-P3</w:t>
      </w:r>
    </w:p>
    <w:p w14:paraId="73B27EF3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亮度：200-300 尼特</w:t>
      </w:r>
    </w:p>
    <w:p w14:paraId="48AA94C4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响应时间：8ms</w:t>
      </w:r>
    </w:p>
    <w:p w14:paraId="12083FE7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屏显比例：16:9</w:t>
      </w:r>
    </w:p>
    <w:p w14:paraId="2FC343B4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WIFI 频段：2.4G&amp;5G</w:t>
      </w:r>
    </w:p>
    <w:p w14:paraId="741378F1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存储内存：32GB</w:t>
      </w:r>
    </w:p>
    <w:p w14:paraId="107B9937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CPU 架构：四核 A35</w:t>
      </w:r>
    </w:p>
    <w:p w14:paraId="45FEE8A9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运行内存 / RAM：2GB</w:t>
      </w:r>
    </w:p>
    <w:p w14:paraId="5B8D9447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USB2.0 接口数：2 个</w:t>
      </w:r>
    </w:p>
    <w:p w14:paraId="4C42C900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HDMI2.0 接口数：2 个</w:t>
      </w:r>
    </w:p>
    <w:p w14:paraId="677BFF02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屏占比：&gt;97%</w:t>
      </w:r>
    </w:p>
    <w:p w14:paraId="5ECBC1C4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安装孔距：400*300mm</w:t>
      </w:r>
    </w:p>
    <w:p w14:paraId="455D8344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A1A1A"/>
          <w:spacing w:val="0"/>
          <w:sz w:val="32"/>
          <w:szCs w:val="32"/>
          <w:shd w:val="clear" w:fill="F9FAFC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9FAFC"/>
          <w:lang w:eastAsia="zh-CN"/>
        </w:rPr>
        <w:t>连接方式：无线 / 有线</w:t>
      </w:r>
    </w:p>
    <w:p w14:paraId="5925FD89">
      <w:pPr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63DF4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32F9912">
    <w:pPr>
      <w:pStyle w:val="9"/>
      <w:tabs>
        <w:tab w:val="left" w:pos="55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EDE77"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17</w:t>
    </w:r>
    <w:r>
      <w:fldChar w:fldCharType="end"/>
    </w:r>
  </w:p>
  <w:p w14:paraId="53135B05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BB66C">
    <w:pPr>
      <w:pStyle w:val="9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87412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3B268A6C">
    <w:pPr>
      <w:pStyle w:val="9"/>
      <w:tabs>
        <w:tab w:val="left" w:pos="557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4A70D">
    <w:pPr>
      <w:pStyle w:val="10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2038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755A5">
    <w:pPr>
      <w:pStyle w:val="1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E0BE3">
    <w:pPr>
      <w:pStyle w:val="10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5DC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22561"/>
    <w:multiLevelType w:val="singleLevel"/>
    <w:tmpl w:val="1DF22561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383E68"/>
    <w:rsid w:val="003871CA"/>
    <w:rsid w:val="00565DCB"/>
    <w:rsid w:val="006872E5"/>
    <w:rsid w:val="0076386D"/>
    <w:rsid w:val="007F6C6F"/>
    <w:rsid w:val="00843D72"/>
    <w:rsid w:val="00AB561B"/>
    <w:rsid w:val="00AD5C49"/>
    <w:rsid w:val="00B500E1"/>
    <w:rsid w:val="00DC663C"/>
    <w:rsid w:val="04FE1211"/>
    <w:rsid w:val="05740424"/>
    <w:rsid w:val="10C06BC3"/>
    <w:rsid w:val="14DE1D5E"/>
    <w:rsid w:val="19121AEA"/>
    <w:rsid w:val="1B16756A"/>
    <w:rsid w:val="1E230F78"/>
    <w:rsid w:val="25C719AA"/>
    <w:rsid w:val="26291895"/>
    <w:rsid w:val="2B8C0664"/>
    <w:rsid w:val="2D31054A"/>
    <w:rsid w:val="32A50AA2"/>
    <w:rsid w:val="3CE27149"/>
    <w:rsid w:val="4A7F6DC7"/>
    <w:rsid w:val="4B1740AA"/>
    <w:rsid w:val="54DC624C"/>
    <w:rsid w:val="5706195D"/>
    <w:rsid w:val="5BCA10DA"/>
    <w:rsid w:val="5CD92DF5"/>
    <w:rsid w:val="5D4C034A"/>
    <w:rsid w:val="5E354B1A"/>
    <w:rsid w:val="5FF53C8C"/>
    <w:rsid w:val="67A00A3F"/>
    <w:rsid w:val="684D499C"/>
    <w:rsid w:val="68712E5D"/>
    <w:rsid w:val="68A5276A"/>
    <w:rsid w:val="6C8D10DE"/>
    <w:rsid w:val="716D17F3"/>
    <w:rsid w:val="79F45B1C"/>
    <w:rsid w:val="7DB0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1"/>
      <w:jc w:val="center"/>
      <w:outlineLvl w:val="0"/>
    </w:pPr>
    <w:rPr>
      <w:b/>
      <w:sz w:val="32"/>
    </w:rPr>
  </w:style>
  <w:style w:type="paragraph" w:styleId="3">
    <w:name w:val="heading 2"/>
    <w:basedOn w:val="1"/>
    <w:next w:val="1"/>
    <w:qFormat/>
    <w:uiPriority w:val="0"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Date"/>
    <w:basedOn w:val="1"/>
    <w:next w:val="1"/>
    <w:qFormat/>
    <w:uiPriority w:val="0"/>
    <w:rPr>
      <w:sz w:val="3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 2"/>
    <w:basedOn w:val="7"/>
    <w:next w:val="1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Char"/>
    <w:basedOn w:val="1"/>
    <w:qFormat/>
    <w:uiPriority w:val="0"/>
  </w:style>
  <w:style w:type="paragraph" w:customStyle="1" w:styleId="19">
    <w:name w:val="Default"/>
    <w:next w:val="20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20">
    <w:name w:val="大标题"/>
    <w:basedOn w:val="1"/>
    <w:next w:val="12"/>
    <w:qFormat/>
    <w:uiPriority w:val="99"/>
    <w:pPr>
      <w:pageBreakBefore/>
      <w:widowControl/>
      <w:tabs>
        <w:tab w:val="left" w:pos="420"/>
      </w:tabs>
      <w:spacing w:line="360" w:lineRule="auto"/>
      <w:ind w:hanging="420" w:firstLineChars="200"/>
      <w:jc w:val="left"/>
      <w:outlineLvl w:val="0"/>
    </w:pPr>
    <w:rPr>
      <w:b/>
      <w:iCs/>
      <w:kern w:val="0"/>
      <w:sz w:val="44"/>
    </w:rPr>
  </w:style>
  <w:style w:type="paragraph" w:customStyle="1" w:styleId="21">
    <w:name w:val="Char11"/>
    <w:basedOn w:val="1"/>
    <w:qFormat/>
    <w:uiPriority w:val="0"/>
  </w:style>
  <w:style w:type="paragraph" w:customStyle="1" w:styleId="22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@仿宋_GB2312" w:hAnsi="@仿宋_GB2312" w:eastAsia="@仿宋_GB2312" w:cs="@仿宋_GB2312"/>
      <w:b/>
      <w:bCs/>
      <w:kern w:val="0"/>
      <w:sz w:val="28"/>
      <w:szCs w:val="28"/>
    </w:rPr>
  </w:style>
  <w:style w:type="paragraph" w:customStyle="1" w:styleId="23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24">
    <w:name w:val="Char1"/>
    <w:basedOn w:val="1"/>
    <w:qFormat/>
    <w:uiPriority w:val="0"/>
  </w:style>
  <w:style w:type="paragraph" w:customStyle="1" w:styleId="25">
    <w:name w:val="D&amp;L"/>
    <w:basedOn w:val="10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标题 1 Char"/>
    <w:basedOn w:val="15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28">
    <w:name w:val="font31"/>
    <w:basedOn w:val="15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29">
    <w:name w:val="font2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3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3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2">
    <w:name w:val="font51"/>
    <w:basedOn w:val="1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732</Words>
  <Characters>887</Characters>
  <Lines>24</Lines>
  <Paragraphs>6</Paragraphs>
  <TotalTime>2</TotalTime>
  <ScaleCrop>false</ScaleCrop>
  <LinksUpToDate>false</LinksUpToDate>
  <CharactersWithSpaces>1201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2024-12-23T02:03:00Z</dcterms:created>
  <dc:creator>春风</dc:creator>
  <cp:lastModifiedBy>志</cp:lastModifiedBy>
  <dcterms:modified xsi:type="dcterms:W3CDTF">2025-12-29T00:54:32Z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E66EA55BCE334B92A17250CA361A54E5_13</vt:lpwstr>
  </property>
  <property fmtid="{D5CDD505-2E9C-101B-9397-08002B2CF9AE}" pid="4" name="KSOTemplateDocerSaveRecord">
    <vt:lpwstr>eyJoZGlkIjoiMzBiMjZmZGUwOTlhY2E4MjMyOTAxYzdmMWJmMDBiYzciLCJ1c2VySWQiOiI0NTI0NDY3NjAifQ==</vt:lpwstr>
  </property>
</Properties>
</file>